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3" w:rsidRPr="000D0953" w:rsidRDefault="00C52FD3" w:rsidP="000D095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D09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3844B7" w:rsidRPr="000D09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</w:t>
      </w:r>
      <w:r w:rsidR="00C82F19" w:rsidRPr="000D09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</w:t>
      </w:r>
      <w:r w:rsidR="003844B7" w:rsidRPr="000D09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สอน</w:t>
      </w:r>
    </w:p>
    <w:p w:rsidR="000E0773" w:rsidRPr="000D0953" w:rsidRDefault="000E0773" w:rsidP="000D0953">
      <w:pPr>
        <w:spacing w:after="120"/>
        <w:rPr>
          <w:rFonts w:ascii="TH SarabunPSK" w:hAnsi="TH SarabunPSK" w:cs="TH SarabunPSK"/>
          <w:sz w:val="16"/>
          <w:szCs w:val="16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6300"/>
        <w:gridCol w:w="1935"/>
        <w:gridCol w:w="1125"/>
      </w:tblGrid>
      <w:tr w:rsidR="00893EF9" w:rsidRPr="000D0953" w:rsidTr="00893EF9">
        <w:tc>
          <w:tcPr>
            <w:tcW w:w="9738" w:type="dxa"/>
            <w:gridSpan w:val="4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="000D095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91256A" w:rsidRPr="000D0953" w:rsidTr="0016451B">
        <w:tc>
          <w:tcPr>
            <w:tcW w:w="9738" w:type="dxa"/>
            <w:gridSpan w:val="4"/>
          </w:tcPr>
          <w:p w:rsidR="0091256A" w:rsidRPr="000D0953" w:rsidRDefault="003844B7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ประกอบการสอนวิชา</w:t>
            </w:r>
            <w:r w:rsidR="0091256A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BC6B91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91256A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05009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1256A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0D09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1256A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4B15BF" w:rsidRPr="000D0953" w:rsidTr="004B15BF">
        <w:tc>
          <w:tcPr>
            <w:tcW w:w="6678" w:type="dxa"/>
            <w:gridSpan w:val="2"/>
          </w:tcPr>
          <w:p w:rsidR="004B15BF" w:rsidRPr="000D0953" w:rsidRDefault="004B15BF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0D095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3060" w:type="dxa"/>
            <w:gridSpan w:val="2"/>
          </w:tcPr>
          <w:p w:rsidR="004B15BF" w:rsidRPr="000D0953" w:rsidRDefault="004B15BF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  <w:tr w:rsidR="003844B7" w:rsidRPr="000D0953" w:rsidTr="00EF0E43">
        <w:tc>
          <w:tcPr>
            <w:tcW w:w="9738" w:type="dxa"/>
            <w:gridSpan w:val="4"/>
          </w:tcPr>
          <w:p w:rsidR="003844B7" w:rsidRPr="000D0953" w:rsidRDefault="003844B7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 (</w:t>
            </w: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0D09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6A2AD4" w:rsidRPr="000D0953" w:rsidTr="00C77B92">
        <w:tc>
          <w:tcPr>
            <w:tcW w:w="9738" w:type="dxa"/>
            <w:gridSpan w:val="4"/>
            <w:shd w:val="clear" w:color="auto" w:fill="D9D9D9" w:themeFill="background1" w:themeFillShade="D9"/>
          </w:tcPr>
          <w:p w:rsidR="006A2AD4" w:rsidRPr="004743DC" w:rsidRDefault="006A2AD4" w:rsidP="004743DC">
            <w:pPr>
              <w:pStyle w:val="a9"/>
              <w:numPr>
                <w:ilvl w:val="0"/>
                <w:numId w:val="26"/>
              </w:num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743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ผลการพิจารณาเอกสารคำสอน</w:t>
            </w:r>
          </w:p>
        </w:tc>
      </w:tr>
      <w:tr w:rsidR="00FB7DFA" w:rsidRPr="000D0953" w:rsidTr="000878AE">
        <w:tc>
          <w:tcPr>
            <w:tcW w:w="378" w:type="dxa"/>
          </w:tcPr>
          <w:p w:rsidR="00FB7DFA" w:rsidRPr="000D0953" w:rsidRDefault="00FB7DFA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ให้ท่านพิจารณาใส่เครื่องหมาย  </w:t>
            </w:r>
            <w:r w:rsidRPr="000D0953">
              <w:rPr>
                <w:rFonts w:ascii="TH SarabunPSK" w:eastAsia="MS UI Gothic" w:hAnsi="TH SarabunPSK" w:cs="MS UI Gothic"/>
                <w:b/>
                <w:bCs/>
                <w:sz w:val="32"/>
                <w:szCs w:val="32"/>
                <w:highlight w:val="lightGray"/>
                <w:cs/>
              </w:rPr>
              <w:t>✓</w:t>
            </w: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ลงในช่องว่างหากท่านคิดว่าเอกสารคำสอนมีคุณสมบัติ</w:t>
            </w:r>
            <w:r w:rsidR="00346F5D"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เช่นนั้น</w:t>
            </w: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4743DC" w:rsidP="004743D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FB7DFA"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เนื้อหาครบและสอดคล้องกับวัตถุประสงค์ตามที่แจ้งไว้ในประมวลการสอน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4743DC" w:rsidRDefault="00FB7DFA" w:rsidP="004743DC">
            <w:pPr>
              <w:pStyle w:val="a9"/>
              <w:numPr>
                <w:ilvl w:val="0"/>
                <w:numId w:val="26"/>
              </w:numPr>
              <w:tabs>
                <w:tab w:val="left" w:pos="301"/>
              </w:tabs>
              <w:spacing w:after="12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3D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เนื้อหาถูกต้อง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การเรียงลำดับเนื้อหาหรือความคิดชัดเจนทำให้ติดตามเนื้อหาได้ไม่สับสน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การอ้างอิงและเอกสารประกอบ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ความรู้ทันต่อความก้าวหน้าทางวิชาการ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สื่อการสอนและอุปกรณ์ช่วยสอนเหมาะสม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DFA" w:rsidRPr="000D0953" w:rsidTr="00FB7DFA">
        <w:tc>
          <w:tcPr>
            <w:tcW w:w="378" w:type="dxa"/>
            <w:tcBorders>
              <w:right w:val="single" w:sz="4" w:space="0" w:color="auto"/>
            </w:tcBorders>
          </w:tcPr>
          <w:p w:rsidR="00FB7DFA" w:rsidRPr="000D0953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  <w:cs/>
              </w:rPr>
            </w:pPr>
            <w:r w:rsidRPr="000D095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vertAlign w:val="superscript"/>
              </w:rPr>
              <w:t>G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A" w:rsidRPr="000D0953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D095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การสอดแทรกประสบการณ์หรือผลการค้นคว้าวิจัยของผู้เสนอขอกำหนดตำแหน่ง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FA" w:rsidRPr="000D0953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2FD3" w:rsidRPr="000D0953" w:rsidRDefault="006D7B0F" w:rsidP="000D0953">
      <w:pPr>
        <w:spacing w:after="120"/>
        <w:rPr>
          <w:rFonts w:ascii="TH SarabunPSK" w:hAnsi="TH SarabunPSK" w:cs="TH SarabunPSK"/>
          <w:sz w:val="16"/>
          <w:szCs w:val="16"/>
        </w:rPr>
      </w:pPr>
      <w:r w:rsidRPr="000D0953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D30AE9" w:rsidRPr="000D0953" w:rsidRDefault="00812826" w:rsidP="000D0953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D095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305009" w:rsidRPr="000D095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0D095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0D095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30AE9" w:rsidRPr="000D0953" w:rsidRDefault="00D30AE9" w:rsidP="000D0953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D095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540"/>
        <w:gridCol w:w="1980"/>
        <w:gridCol w:w="270"/>
        <w:gridCol w:w="540"/>
        <w:gridCol w:w="2160"/>
        <w:gridCol w:w="270"/>
        <w:gridCol w:w="540"/>
        <w:gridCol w:w="1801"/>
      </w:tblGrid>
      <w:tr w:rsidR="00C440D2" w:rsidRPr="000D0953" w:rsidTr="00893EF9">
        <w:tc>
          <w:tcPr>
            <w:tcW w:w="9739" w:type="dxa"/>
            <w:gridSpan w:val="9"/>
          </w:tcPr>
          <w:p w:rsidR="00C440D2" w:rsidRPr="000D0953" w:rsidRDefault="00D30AE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0D2"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สรุปผลการพิจารณาคุณภาพเอกสารคำสอนโดยรวม</w:t>
            </w:r>
          </w:p>
        </w:tc>
      </w:tr>
      <w:tr w:rsidR="00893EF9" w:rsidRPr="000D0953" w:rsidTr="00893EF9">
        <w:tc>
          <w:tcPr>
            <w:tcW w:w="1638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  <w:tc>
          <w:tcPr>
            <w:tcW w:w="54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98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270" w:type="dxa"/>
            <w:vAlign w:val="center"/>
          </w:tcPr>
          <w:p w:rsidR="00893EF9" w:rsidRPr="000D0953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216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7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801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893EF9" w:rsidRPr="000D0953" w:rsidTr="00FB7DFA">
        <w:tc>
          <w:tcPr>
            <w:tcW w:w="1638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</w:tcPr>
          <w:p w:rsidR="00893EF9" w:rsidRPr="007B0A6D" w:rsidRDefault="00893EF9" w:rsidP="0007329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6D">
              <w:rPr>
                <w:rFonts w:ascii="TH SarabunPSK" w:hAnsi="TH SarabunPSK" w:cs="TH SarabunPSK"/>
                <w:sz w:val="28"/>
                <w:cs/>
              </w:rPr>
              <w:t>(</w:t>
            </w:r>
            <w:r w:rsidR="00FB7DFA" w:rsidRPr="007B0A6D">
              <w:rPr>
                <w:rFonts w:ascii="TH SarabunPSK" w:hAnsi="TH SarabunPSK" w:cs="TH SarabunPSK"/>
                <w:sz w:val="28"/>
                <w:cs/>
              </w:rPr>
              <w:t>หากมีคุณสมบัติ</w:t>
            </w:r>
            <w:r w:rsidR="00623DA2">
              <w:rPr>
                <w:rFonts w:ascii="TH SarabunPSK" w:hAnsi="TH SarabunPSK" w:cs="TH SarabunPSK" w:hint="cs"/>
                <w:sz w:val="28"/>
                <w:cs/>
              </w:rPr>
              <w:t>ครบ</w:t>
            </w:r>
            <w:r w:rsidR="00FB7DFA" w:rsidRPr="007B0A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7329B">
              <w:rPr>
                <w:rFonts w:ascii="TH SarabunPSK" w:hAnsi="TH SarabunPSK" w:cs="TH SarabunPSK" w:hint="cs"/>
                <w:sz w:val="28"/>
                <w:cs/>
              </w:rPr>
              <w:t>๗ ข้อ</w:t>
            </w:r>
            <w:r w:rsidR="00FB7DFA" w:rsidRPr="007B0A6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:rsidR="00893EF9" w:rsidRPr="007B0A6D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93EF9" w:rsidRPr="007B0A6D" w:rsidRDefault="00893EF9" w:rsidP="0007329B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7B0A6D">
              <w:rPr>
                <w:rFonts w:ascii="TH SarabunPSK" w:hAnsi="TH SarabunPSK" w:cs="TH SarabunPSK"/>
                <w:sz w:val="28"/>
                <w:cs/>
              </w:rPr>
              <w:t>(</w:t>
            </w:r>
            <w:r w:rsidR="00AB28FA" w:rsidRPr="00AB28FA">
              <w:rPr>
                <w:rFonts w:ascii="TH SarabunPSK" w:hAnsi="TH SarabunPSK" w:cs="TH SarabunPSK" w:hint="cs"/>
                <w:sz w:val="28"/>
                <w:cs/>
              </w:rPr>
              <w:t>หากมีคุณสมบัติอย่างน้อย</w:t>
            </w:r>
            <w:r w:rsidR="00AB28FA" w:rsidRPr="00AB28F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B28FA" w:rsidRPr="00AB28F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AB28FA" w:rsidRPr="00AB28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28FA" w:rsidRPr="00AB28F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FB7DFA" w:rsidRPr="007B0A6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893EF9" w:rsidRPr="000D0953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893EF9" w:rsidRPr="000D0953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440D2" w:rsidRPr="004C05E4" w:rsidRDefault="00C440D2" w:rsidP="000D0953">
      <w:pPr>
        <w:spacing w:after="120"/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410"/>
      </w:tblGrid>
      <w:tr w:rsidR="00C843F3" w:rsidRPr="000D0953" w:rsidTr="007B2E65">
        <w:tc>
          <w:tcPr>
            <w:tcW w:w="5328" w:type="dxa"/>
          </w:tcPr>
          <w:p w:rsidR="00C843F3" w:rsidRPr="000D0953" w:rsidRDefault="00C843F3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4410" w:type="dxa"/>
          </w:tcPr>
          <w:p w:rsidR="00C843F3" w:rsidRPr="000D0953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843F3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4269BC" w:rsidRPr="0090622B" w:rsidRDefault="00623DA2" w:rsidP="0042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คณะกรรมการประเมินผลการสอน</w:t>
            </w:r>
          </w:p>
          <w:p w:rsidR="00C843F3" w:rsidRPr="000D0953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95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:rsidR="00C843F3" w:rsidRPr="000D0953" w:rsidRDefault="00C843F3" w:rsidP="000D0953">
      <w:pPr>
        <w:spacing w:after="120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sectPr w:rsidR="00C843F3" w:rsidRPr="000D0953" w:rsidSect="00C8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8E" w:rsidRDefault="00706D8E">
      <w:r>
        <w:separator/>
      </w:r>
    </w:p>
  </w:endnote>
  <w:endnote w:type="continuationSeparator" w:id="0">
    <w:p w:rsidR="00706D8E" w:rsidRDefault="0070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B9" w:rsidRDefault="002068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B9" w:rsidRDefault="002068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B9" w:rsidRDefault="00206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8E" w:rsidRDefault="00706D8E">
      <w:r>
        <w:separator/>
      </w:r>
    </w:p>
  </w:footnote>
  <w:footnote w:type="continuationSeparator" w:id="0">
    <w:p w:rsidR="00706D8E" w:rsidRDefault="0070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EE525A" w:rsidP="00F721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B49" w:rsidRDefault="00A80B49" w:rsidP="00A80B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BD" w:rsidRPr="004743DC" w:rsidRDefault="00332492" w:rsidP="00B82CBD">
    <w:pPr>
      <w:pStyle w:val="a3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5505C0">
      <w:rPr>
        <w:rFonts w:ascii="TH SarabunPSK" w:hAnsi="TH SarabunPSK" w:cs="TH SarabunPSK" w:hint="cs"/>
        <w:sz w:val="28"/>
        <w:cs/>
      </w:rPr>
      <w:t>มมร.ว.๘/</w:t>
    </w:r>
    <w:r w:rsidR="007340EE">
      <w:rPr>
        <w:rFonts w:ascii="TH SarabunPSK" w:hAnsi="TH SarabunPSK" w:cs="TH SarabunPSK" w:hint="cs"/>
        <w:sz w:val="28"/>
        <w:cs/>
      </w:rPr>
      <w:t>๗</w:t>
    </w:r>
  </w:p>
  <w:p w:rsidR="00DA1F0A" w:rsidRPr="002068B9" w:rsidRDefault="00DA1F0A" w:rsidP="00B82CBD">
    <w:pPr>
      <w:pStyle w:val="a3"/>
      <w:jc w:val="right"/>
      <w:rPr>
        <w:rFonts w:ascii="TH SarabunPSK" w:hAnsi="TH SarabunPSK" w:cs="TH SarabunPSK"/>
        <w:sz w:val="28"/>
      </w:rPr>
    </w:pPr>
    <w:r w:rsidRPr="002068B9">
      <w:rPr>
        <w:rFonts w:ascii="TH SarabunPSK" w:hAnsi="TH SarabunPSK" w:cs="TH SarabunPSK"/>
        <w:sz w:val="28"/>
        <w:cs/>
      </w:rPr>
      <w:t>(สำหรับคณะ</w:t>
    </w:r>
    <w:r w:rsidR="00623DA2" w:rsidRPr="002068B9">
      <w:rPr>
        <w:rFonts w:ascii="TH SarabunPSK" w:hAnsi="TH SarabunPSK" w:cs="TH SarabunPSK" w:hint="cs"/>
        <w:sz w:val="28"/>
        <w:cs/>
      </w:rPr>
      <w:t>กรรมการประเมินผลการสอน</w:t>
    </w:r>
    <w:r w:rsidRPr="002068B9">
      <w:rPr>
        <w:rFonts w:ascii="TH SarabunPSK" w:hAnsi="TH SarabunPSK" w:cs="TH SarabunPSK"/>
        <w:sz w:val="28"/>
        <w:cs/>
      </w:rPr>
      <w:t>)</w:t>
    </w:r>
  </w:p>
  <w:p w:rsidR="00A80B49" w:rsidRPr="00E60F95" w:rsidRDefault="00A80B49" w:rsidP="00E60F95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B9" w:rsidRDefault="00206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B4F"/>
    <w:multiLevelType w:val="hybridMultilevel"/>
    <w:tmpl w:val="C08A29F2"/>
    <w:lvl w:ilvl="0" w:tplc="7A047F3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"/>
  </w:num>
  <w:num w:numId="5">
    <w:abstractNumId w:val="25"/>
  </w:num>
  <w:num w:numId="6">
    <w:abstractNumId w:val="4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20"/>
  </w:num>
  <w:num w:numId="19">
    <w:abstractNumId w:val="0"/>
  </w:num>
  <w:num w:numId="20">
    <w:abstractNumId w:val="22"/>
  </w:num>
  <w:num w:numId="21">
    <w:abstractNumId w:val="18"/>
  </w:num>
  <w:num w:numId="22">
    <w:abstractNumId w:val="8"/>
  </w:num>
  <w:num w:numId="23">
    <w:abstractNumId w:val="12"/>
  </w:num>
  <w:num w:numId="24">
    <w:abstractNumId w:val="3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606C"/>
    <w:rsid w:val="00021D9C"/>
    <w:rsid w:val="00042380"/>
    <w:rsid w:val="00044677"/>
    <w:rsid w:val="00064AD6"/>
    <w:rsid w:val="000671DE"/>
    <w:rsid w:val="0007329B"/>
    <w:rsid w:val="00077D23"/>
    <w:rsid w:val="000B28FB"/>
    <w:rsid w:val="000C07B9"/>
    <w:rsid w:val="000C5546"/>
    <w:rsid w:val="000C6294"/>
    <w:rsid w:val="000D0953"/>
    <w:rsid w:val="000D561A"/>
    <w:rsid w:val="000E0773"/>
    <w:rsid w:val="00110860"/>
    <w:rsid w:val="001114E4"/>
    <w:rsid w:val="00114914"/>
    <w:rsid w:val="001209F4"/>
    <w:rsid w:val="00125C13"/>
    <w:rsid w:val="00134F52"/>
    <w:rsid w:val="0015038B"/>
    <w:rsid w:val="001562D0"/>
    <w:rsid w:val="00163D7D"/>
    <w:rsid w:val="0016451B"/>
    <w:rsid w:val="001B44F5"/>
    <w:rsid w:val="001C00E1"/>
    <w:rsid w:val="001E68BA"/>
    <w:rsid w:val="00203350"/>
    <w:rsid w:val="002068B9"/>
    <w:rsid w:val="0021204E"/>
    <w:rsid w:val="00234B07"/>
    <w:rsid w:val="002539DD"/>
    <w:rsid w:val="002A048A"/>
    <w:rsid w:val="002A429F"/>
    <w:rsid w:val="002A49B1"/>
    <w:rsid w:val="002B23B2"/>
    <w:rsid w:val="002B302E"/>
    <w:rsid w:val="002B5E76"/>
    <w:rsid w:val="002B7626"/>
    <w:rsid w:val="002C5087"/>
    <w:rsid w:val="002F440A"/>
    <w:rsid w:val="002F5827"/>
    <w:rsid w:val="002F774E"/>
    <w:rsid w:val="00305009"/>
    <w:rsid w:val="00306D23"/>
    <w:rsid w:val="003229C6"/>
    <w:rsid w:val="00331238"/>
    <w:rsid w:val="00332492"/>
    <w:rsid w:val="00345C75"/>
    <w:rsid w:val="00345CA2"/>
    <w:rsid w:val="00346F5D"/>
    <w:rsid w:val="00352387"/>
    <w:rsid w:val="003651A0"/>
    <w:rsid w:val="003844B7"/>
    <w:rsid w:val="00391A80"/>
    <w:rsid w:val="00393ABA"/>
    <w:rsid w:val="00394109"/>
    <w:rsid w:val="003A4617"/>
    <w:rsid w:val="003A56A3"/>
    <w:rsid w:val="003C37DD"/>
    <w:rsid w:val="003C5E02"/>
    <w:rsid w:val="003D2388"/>
    <w:rsid w:val="003E11F2"/>
    <w:rsid w:val="003F44E3"/>
    <w:rsid w:val="003F4D9A"/>
    <w:rsid w:val="004269BC"/>
    <w:rsid w:val="004371E0"/>
    <w:rsid w:val="00454DE8"/>
    <w:rsid w:val="0045606C"/>
    <w:rsid w:val="00473224"/>
    <w:rsid w:val="00474261"/>
    <w:rsid w:val="004743DC"/>
    <w:rsid w:val="004B15BF"/>
    <w:rsid w:val="004C05E4"/>
    <w:rsid w:val="004D4FE1"/>
    <w:rsid w:val="004D63B9"/>
    <w:rsid w:val="004E6F7A"/>
    <w:rsid w:val="0051115F"/>
    <w:rsid w:val="00525D49"/>
    <w:rsid w:val="00536A1C"/>
    <w:rsid w:val="00544918"/>
    <w:rsid w:val="00544992"/>
    <w:rsid w:val="00545A29"/>
    <w:rsid w:val="005476D0"/>
    <w:rsid w:val="005505C0"/>
    <w:rsid w:val="005645A6"/>
    <w:rsid w:val="005C1215"/>
    <w:rsid w:val="005C2F74"/>
    <w:rsid w:val="005D3080"/>
    <w:rsid w:val="005F4D49"/>
    <w:rsid w:val="00620834"/>
    <w:rsid w:val="00623DA2"/>
    <w:rsid w:val="00627A3C"/>
    <w:rsid w:val="00652641"/>
    <w:rsid w:val="006629E1"/>
    <w:rsid w:val="0069261C"/>
    <w:rsid w:val="006A0739"/>
    <w:rsid w:val="006A2AD4"/>
    <w:rsid w:val="006B7131"/>
    <w:rsid w:val="006D7B0F"/>
    <w:rsid w:val="006E461B"/>
    <w:rsid w:val="006F0F95"/>
    <w:rsid w:val="00706D8E"/>
    <w:rsid w:val="00714202"/>
    <w:rsid w:val="00733FC3"/>
    <w:rsid w:val="007340EE"/>
    <w:rsid w:val="00734A30"/>
    <w:rsid w:val="00735D0B"/>
    <w:rsid w:val="0074286D"/>
    <w:rsid w:val="00745098"/>
    <w:rsid w:val="00766447"/>
    <w:rsid w:val="00780F16"/>
    <w:rsid w:val="0079176A"/>
    <w:rsid w:val="007A459B"/>
    <w:rsid w:val="007B0A6D"/>
    <w:rsid w:val="007B2E65"/>
    <w:rsid w:val="007C2177"/>
    <w:rsid w:val="007D5925"/>
    <w:rsid w:val="007F2D80"/>
    <w:rsid w:val="00804F9F"/>
    <w:rsid w:val="00811C58"/>
    <w:rsid w:val="00812826"/>
    <w:rsid w:val="00827143"/>
    <w:rsid w:val="00827740"/>
    <w:rsid w:val="00844CAF"/>
    <w:rsid w:val="00845CBA"/>
    <w:rsid w:val="0085114F"/>
    <w:rsid w:val="00856F5E"/>
    <w:rsid w:val="008619FD"/>
    <w:rsid w:val="00867C91"/>
    <w:rsid w:val="00893EF9"/>
    <w:rsid w:val="008A57D4"/>
    <w:rsid w:val="008A5FB8"/>
    <w:rsid w:val="008A6630"/>
    <w:rsid w:val="008A6F27"/>
    <w:rsid w:val="008B431F"/>
    <w:rsid w:val="008B6CFE"/>
    <w:rsid w:val="008D1BB6"/>
    <w:rsid w:val="008D60D0"/>
    <w:rsid w:val="0090622B"/>
    <w:rsid w:val="0091256A"/>
    <w:rsid w:val="00915B28"/>
    <w:rsid w:val="00916D01"/>
    <w:rsid w:val="00942697"/>
    <w:rsid w:val="00952768"/>
    <w:rsid w:val="009708CD"/>
    <w:rsid w:val="009738C4"/>
    <w:rsid w:val="00975D30"/>
    <w:rsid w:val="00990917"/>
    <w:rsid w:val="009E100C"/>
    <w:rsid w:val="009E24C8"/>
    <w:rsid w:val="00A074AB"/>
    <w:rsid w:val="00A3707C"/>
    <w:rsid w:val="00A40239"/>
    <w:rsid w:val="00A513C4"/>
    <w:rsid w:val="00A51827"/>
    <w:rsid w:val="00A62CCB"/>
    <w:rsid w:val="00A7540A"/>
    <w:rsid w:val="00A80B49"/>
    <w:rsid w:val="00A91D23"/>
    <w:rsid w:val="00AA11CF"/>
    <w:rsid w:val="00AB28FA"/>
    <w:rsid w:val="00AB549C"/>
    <w:rsid w:val="00AC0A08"/>
    <w:rsid w:val="00AC2A28"/>
    <w:rsid w:val="00AE649E"/>
    <w:rsid w:val="00AF1D70"/>
    <w:rsid w:val="00AF6B23"/>
    <w:rsid w:val="00B047D5"/>
    <w:rsid w:val="00B1103C"/>
    <w:rsid w:val="00B207A7"/>
    <w:rsid w:val="00B21BA6"/>
    <w:rsid w:val="00B552AB"/>
    <w:rsid w:val="00B744FF"/>
    <w:rsid w:val="00B76CF3"/>
    <w:rsid w:val="00B82CBD"/>
    <w:rsid w:val="00B833BF"/>
    <w:rsid w:val="00BA5F69"/>
    <w:rsid w:val="00BB24A9"/>
    <w:rsid w:val="00BC6B91"/>
    <w:rsid w:val="00BD24E1"/>
    <w:rsid w:val="00BE5665"/>
    <w:rsid w:val="00BF364F"/>
    <w:rsid w:val="00C14836"/>
    <w:rsid w:val="00C16464"/>
    <w:rsid w:val="00C306EA"/>
    <w:rsid w:val="00C3518C"/>
    <w:rsid w:val="00C41980"/>
    <w:rsid w:val="00C440D2"/>
    <w:rsid w:val="00C47604"/>
    <w:rsid w:val="00C52FD3"/>
    <w:rsid w:val="00C6672A"/>
    <w:rsid w:val="00C734A5"/>
    <w:rsid w:val="00C82F19"/>
    <w:rsid w:val="00C843F3"/>
    <w:rsid w:val="00C86D78"/>
    <w:rsid w:val="00CA594B"/>
    <w:rsid w:val="00CB485D"/>
    <w:rsid w:val="00CE0C44"/>
    <w:rsid w:val="00D006C2"/>
    <w:rsid w:val="00D102AB"/>
    <w:rsid w:val="00D30A73"/>
    <w:rsid w:val="00D30AE9"/>
    <w:rsid w:val="00D6262C"/>
    <w:rsid w:val="00D6374D"/>
    <w:rsid w:val="00D80696"/>
    <w:rsid w:val="00D830D3"/>
    <w:rsid w:val="00DA1F0A"/>
    <w:rsid w:val="00DC06BB"/>
    <w:rsid w:val="00DC0D18"/>
    <w:rsid w:val="00DD7FDD"/>
    <w:rsid w:val="00DE26DC"/>
    <w:rsid w:val="00E60D3E"/>
    <w:rsid w:val="00E60F95"/>
    <w:rsid w:val="00EB5579"/>
    <w:rsid w:val="00EC3F77"/>
    <w:rsid w:val="00EE525A"/>
    <w:rsid w:val="00F0111F"/>
    <w:rsid w:val="00F04190"/>
    <w:rsid w:val="00F175F7"/>
    <w:rsid w:val="00F21126"/>
    <w:rsid w:val="00F46639"/>
    <w:rsid w:val="00F72166"/>
    <w:rsid w:val="00F75380"/>
    <w:rsid w:val="00F876E5"/>
    <w:rsid w:val="00FB7DFA"/>
    <w:rsid w:val="00FD7F6A"/>
    <w:rsid w:val="00FE4798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7B55BD-ACD2-48D6-BCF6-42E4471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B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80B49"/>
  </w:style>
  <w:style w:type="paragraph" w:styleId="a6">
    <w:name w:val="footer"/>
    <w:basedOn w:val="a"/>
    <w:rsid w:val="00A80B49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0739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4</cp:revision>
  <cp:lastPrinted>2013-07-30T04:03:00Z</cp:lastPrinted>
  <dcterms:created xsi:type="dcterms:W3CDTF">2021-02-19T10:41:00Z</dcterms:created>
  <dcterms:modified xsi:type="dcterms:W3CDTF">2021-05-18T09:22:00Z</dcterms:modified>
</cp:coreProperties>
</file>